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F14A5" w14:textId="00DD9577" w:rsidR="0026283A" w:rsidRPr="00BE5C9E" w:rsidRDefault="00BE5C9E" w:rsidP="00BE5C9E">
      <w:r>
        <w:rPr>
          <w:noProof/>
        </w:rPr>
        <w:drawing>
          <wp:inline distT="0" distB="0" distL="0" distR="0" wp14:anchorId="1EDFAD36" wp14:editId="617C2E62">
            <wp:extent cx="5943600" cy="33432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69F96" wp14:editId="2E78AA08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DDB">
        <w:rPr>
          <w:noProof/>
        </w:rPr>
        <w:lastRenderedPageBreak/>
        <w:drawing>
          <wp:inline distT="0" distB="0" distL="0" distR="0" wp14:anchorId="1F2F513F" wp14:editId="52580C1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B9">
        <w:rPr>
          <w:noProof/>
        </w:rPr>
        <w:drawing>
          <wp:inline distT="0" distB="0" distL="0" distR="0" wp14:anchorId="43360022" wp14:editId="1FB33A7C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C02">
        <w:rPr>
          <w:noProof/>
        </w:rPr>
        <w:lastRenderedPageBreak/>
        <w:drawing>
          <wp:inline distT="0" distB="0" distL="0" distR="0" wp14:anchorId="324B6443" wp14:editId="3135523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0B3">
        <w:rPr>
          <w:noProof/>
        </w:rPr>
        <w:drawing>
          <wp:inline distT="0" distB="0" distL="0" distR="0" wp14:anchorId="691CA5C8" wp14:editId="2A49D22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0B3">
        <w:t xml:space="preserve"> </w:t>
      </w:r>
      <w:r w:rsidR="001460B3">
        <w:rPr>
          <w:noProof/>
        </w:rPr>
        <w:lastRenderedPageBreak/>
        <w:drawing>
          <wp:inline distT="0" distB="0" distL="0" distR="0" wp14:anchorId="20C60494" wp14:editId="6CBC6208">
            <wp:extent cx="5943600" cy="334327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2C3">
        <w:rPr>
          <w:noProof/>
        </w:rPr>
        <w:drawing>
          <wp:inline distT="0" distB="0" distL="0" distR="0" wp14:anchorId="146B6494" wp14:editId="2947F7B1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987">
        <w:rPr>
          <w:noProof/>
        </w:rPr>
        <w:lastRenderedPageBreak/>
        <w:drawing>
          <wp:inline distT="0" distB="0" distL="0" distR="0" wp14:anchorId="150B2DB0" wp14:editId="542893D4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9C8">
        <w:rPr>
          <w:noProof/>
        </w:rPr>
        <w:drawing>
          <wp:inline distT="0" distB="0" distL="0" distR="0" wp14:anchorId="3394BA84" wp14:editId="71443F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9C8">
        <w:rPr>
          <w:noProof/>
        </w:rPr>
        <w:lastRenderedPageBreak/>
        <w:drawing>
          <wp:inline distT="0" distB="0" distL="0" distR="0" wp14:anchorId="784F1F25" wp14:editId="0808A3E3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96C">
        <w:rPr>
          <w:noProof/>
        </w:rPr>
        <w:drawing>
          <wp:inline distT="0" distB="0" distL="0" distR="0" wp14:anchorId="547A739D" wp14:editId="25C4D049">
            <wp:extent cx="5943600" cy="3343275"/>
            <wp:effectExtent l="0" t="0" r="0" b="952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96C">
        <w:rPr>
          <w:noProof/>
        </w:rPr>
        <w:lastRenderedPageBreak/>
        <w:drawing>
          <wp:inline distT="0" distB="0" distL="0" distR="0" wp14:anchorId="16867DA5" wp14:editId="0637345C">
            <wp:extent cx="5943600" cy="3343275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DCE">
        <w:rPr>
          <w:noProof/>
        </w:rPr>
        <w:drawing>
          <wp:inline distT="0" distB="0" distL="0" distR="0" wp14:anchorId="7994A2DD" wp14:editId="696EDA55">
            <wp:extent cx="5943600" cy="3343275"/>
            <wp:effectExtent l="0" t="0" r="0" b="9525"/>
            <wp:docPr id="17" name="Picture 1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ox and whisk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D4">
        <w:rPr>
          <w:noProof/>
        </w:rPr>
        <w:lastRenderedPageBreak/>
        <w:drawing>
          <wp:inline distT="0" distB="0" distL="0" distR="0" wp14:anchorId="4FBBB29F" wp14:editId="3FCDF485">
            <wp:extent cx="5943600" cy="3343275"/>
            <wp:effectExtent l="0" t="0" r="0" b="952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83A" w:rsidRPr="00BE5C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83A"/>
    <w:rsid w:val="00077104"/>
    <w:rsid w:val="000F62C3"/>
    <w:rsid w:val="001460B3"/>
    <w:rsid w:val="00167C02"/>
    <w:rsid w:val="0026283A"/>
    <w:rsid w:val="0034496C"/>
    <w:rsid w:val="003B002A"/>
    <w:rsid w:val="00407DCE"/>
    <w:rsid w:val="00460987"/>
    <w:rsid w:val="004F5DB9"/>
    <w:rsid w:val="008279C8"/>
    <w:rsid w:val="008C1DDB"/>
    <w:rsid w:val="00A367D4"/>
    <w:rsid w:val="00BE5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09F0C"/>
  <w15:chartTrackingRefBased/>
  <w15:docId w15:val="{7FD631F7-7CA4-42BC-B9A8-E443C8A8C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1489</TotalTime>
  <Pages>8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Venkataramanaiah Uppu (Innominds Software Private Lim)</dc:creator>
  <cp:keywords/>
  <dc:description/>
  <cp:lastModifiedBy>Venkataramanaiah Uppu (Innominds Software Private Lim)</cp:lastModifiedBy>
  <cp:revision>3</cp:revision>
  <dcterms:created xsi:type="dcterms:W3CDTF">2022-08-23T14:13:00Z</dcterms:created>
  <dcterms:modified xsi:type="dcterms:W3CDTF">2022-08-24T15:02:00Z</dcterms:modified>
</cp:coreProperties>
</file>